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FB7" w:rsidRPr="001D3831" w:rsidRDefault="00D82FB7" w:rsidP="00D82FB7">
      <w:pPr>
        <w:spacing w:line="36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1D3831">
        <w:rPr>
          <w:rFonts w:ascii="Times New Roman" w:hAnsi="Times New Roman" w:cs="Times New Roman"/>
          <w:b/>
          <w:bCs/>
          <w:sz w:val="36"/>
          <w:szCs w:val="36"/>
          <w:highlight w:val="yellow"/>
        </w:rPr>
        <w:t>Podjela svjedodžbi, pohvalnica i nagrada</w:t>
      </w:r>
      <w:r w:rsidRPr="001D383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RAZRED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VRIJEME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UČIONICA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EC41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thk b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ku-ko-sl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9:20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thk a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 </w:t>
            </w:r>
            <w:r w:rsidR="00C252B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htt</w:t>
            </w:r>
            <w:bookmarkStart w:id="0" w:name="_GoBack"/>
            <w:bookmarkEnd w:id="0"/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10:00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htt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10:20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ku-ko-sl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10:40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thk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11:00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htt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11:20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  <w:tr w:rsidR="00D82FB7" w:rsidTr="00D82FB7">
        <w:tc>
          <w:tcPr>
            <w:tcW w:w="3020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thk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11:40 sati</w:t>
            </w:r>
          </w:p>
        </w:tc>
        <w:tc>
          <w:tcPr>
            <w:tcW w:w="3021" w:type="dxa"/>
          </w:tcPr>
          <w:p w:rsidR="00D82FB7" w:rsidRDefault="00D82FB7" w:rsidP="00D82FB7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</w:tbl>
    <w:p w:rsidR="00D82FB7" w:rsidRDefault="00D82FB7" w:rsidP="00D82F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37159" w:rsidRDefault="00037159" w:rsidP="00D82FB7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Poreč, 2.7.2020.</w:t>
      </w:r>
    </w:p>
    <w:p w:rsidR="00037159" w:rsidRDefault="00037159" w:rsidP="00037159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Pedagoginja:</w:t>
      </w:r>
    </w:p>
    <w:p w:rsidR="00037159" w:rsidRPr="00D82FB7" w:rsidRDefault="00037159" w:rsidP="00037159">
      <w:pPr>
        <w:spacing w:line="36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Tihana Radanović Šegon</w:t>
      </w:r>
    </w:p>
    <w:sectPr w:rsidR="00037159" w:rsidRPr="00D82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B7"/>
    <w:rsid w:val="00037159"/>
    <w:rsid w:val="001D3831"/>
    <w:rsid w:val="00C252BF"/>
    <w:rsid w:val="00D82FB7"/>
    <w:rsid w:val="00EC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219"/>
  <w15:chartTrackingRefBased/>
  <w15:docId w15:val="{9C67FD88-FC4C-40FB-91D5-7EDB4772B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Radanović-Šegon</dc:creator>
  <cp:keywords/>
  <dc:description/>
  <cp:lastModifiedBy>Tihana Radanović-Šegon</cp:lastModifiedBy>
  <cp:revision>6</cp:revision>
  <dcterms:created xsi:type="dcterms:W3CDTF">2020-07-02T09:45:00Z</dcterms:created>
  <dcterms:modified xsi:type="dcterms:W3CDTF">2020-07-02T10:00:00Z</dcterms:modified>
</cp:coreProperties>
</file>